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0E" w:rsidRPr="00C7760E" w:rsidRDefault="00650130" w:rsidP="00C7760E">
      <w:pPr>
        <w:pStyle w:val="Nagwek3"/>
        <w:keepLines w:val="0"/>
        <w:spacing w:before="0" w:after="40"/>
        <w:jc w:val="both"/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</w:pPr>
      <w:bookmarkStart w:id="0" w:name="_GoBack"/>
      <w:bookmarkEnd w:id="0"/>
      <w:r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  <w:t>Załącznik nr 8</w:t>
      </w:r>
    </w:p>
    <w:p w:rsidR="00387F40" w:rsidRDefault="00387F40" w:rsidP="00387F40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do Regulaminu podziału środków finansowych </w:t>
      </w:r>
    </w:p>
    <w:p w:rsidR="00387F40" w:rsidRDefault="00387F40" w:rsidP="00387F40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wyodrębnionych na prowadzenie działalności naukowej </w:t>
      </w:r>
    </w:p>
    <w:p w:rsidR="00C7760E" w:rsidRDefault="00C7760E" w:rsidP="0020580E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A56D9" w:rsidRPr="00CD0ED5" w:rsidRDefault="00AA56D9" w:rsidP="0020580E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7532E6" w:rsidRPr="00CD0ED5" w:rsidRDefault="007532E6" w:rsidP="0020580E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60CC6" w:rsidRPr="0020580E" w:rsidRDefault="00842F78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Raport</w:t>
      </w:r>
    </w:p>
    <w:p w:rsidR="0020580E" w:rsidRPr="0020580E" w:rsidRDefault="00842F78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 realizacji</w:t>
      </w:r>
      <w:r w:rsidR="0020580E" w:rsidRPr="0020580E">
        <w:rPr>
          <w:rFonts w:asciiTheme="minorHAnsi" w:hAnsiTheme="minorHAnsi" w:cstheme="minorHAnsi"/>
          <w:sz w:val="32"/>
          <w:szCs w:val="32"/>
        </w:rPr>
        <w:t xml:space="preserve"> projektu badawczego</w:t>
      </w:r>
    </w:p>
    <w:p w:rsidR="0020580E" w:rsidRPr="0020580E" w:rsidRDefault="0020580E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 xml:space="preserve">w ramach </w:t>
      </w:r>
      <w:r w:rsidR="0014335D">
        <w:rPr>
          <w:rFonts w:asciiTheme="minorHAnsi" w:hAnsiTheme="minorHAnsi" w:cstheme="minorHAnsi"/>
          <w:sz w:val="32"/>
          <w:szCs w:val="32"/>
        </w:rPr>
        <w:t>Program</w:t>
      </w:r>
      <w:r w:rsidRPr="0020580E">
        <w:rPr>
          <w:rFonts w:asciiTheme="minorHAnsi" w:hAnsiTheme="minorHAnsi" w:cstheme="minorHAnsi"/>
          <w:sz w:val="32"/>
          <w:szCs w:val="32"/>
        </w:rPr>
        <w:t xml:space="preserve">u </w:t>
      </w:r>
      <w:r w:rsidR="00573205">
        <w:rPr>
          <w:rFonts w:asciiTheme="minorHAnsi" w:hAnsiTheme="minorHAnsi" w:cstheme="minorHAnsi"/>
          <w:sz w:val="32"/>
          <w:szCs w:val="32"/>
        </w:rPr>
        <w:t>PROLOG</w:t>
      </w:r>
    </w:p>
    <w:p w:rsidR="0029120F" w:rsidRPr="0029120F" w:rsidRDefault="0029120F" w:rsidP="0029120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9120F" w:rsidRPr="0029120F" w:rsidRDefault="0029120F" w:rsidP="0029120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A1574D" w:rsidRDefault="00381446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KIEROWNIK</w:t>
      </w:r>
      <w:r w:rsidR="00842F78">
        <w:rPr>
          <w:rFonts w:asciiTheme="minorHAnsi" w:hAnsiTheme="minorHAnsi" w:cstheme="minorHAnsi"/>
          <w:b/>
          <w:sz w:val="24"/>
          <w:szCs w:val="24"/>
        </w:rPr>
        <w:t xml:space="preserve"> PROJEKTU</w:t>
      </w:r>
    </w:p>
    <w:p w:rsidR="00A11FD4" w:rsidRPr="00CD0ED5" w:rsidRDefault="00A11FD4" w:rsidP="00A11FD4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745"/>
      </w:tblGrid>
      <w:tr w:rsidR="00A11FD4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0E4CE6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Tytuł zawodowy / stopień naukowy:</w:t>
            </w:r>
          </w:p>
        </w:tc>
        <w:tc>
          <w:tcPr>
            <w:tcW w:w="4745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FD4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A11FD4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4745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FD4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0E4CE6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PESEL:</w:t>
            </w:r>
          </w:p>
        </w:tc>
        <w:tc>
          <w:tcPr>
            <w:tcW w:w="4745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Telefon kontaktowy: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Adres e-mail: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6A1BEF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984">
              <w:rPr>
                <w:rFonts w:asciiTheme="minorHAnsi" w:hAnsiTheme="minorHAnsi" w:cstheme="minorHAnsi"/>
                <w:sz w:val="24"/>
                <w:szCs w:val="24"/>
              </w:rPr>
              <w:t>Numer albumu</w:t>
            </w:r>
            <w:r w:rsidR="004C2CA3" w:rsidRPr="003849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654D" w:rsidRPr="00384984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38498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1BEF" w:rsidRPr="00751358" w:rsidTr="006A1BEF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1BEF" w:rsidRDefault="006A1BEF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Kolegium</w:t>
            </w:r>
            <w:r w:rsidR="004C2C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1392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6A1BEF" w:rsidRPr="00A11FD4" w:rsidRDefault="006A1BEF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1BEF" w:rsidRPr="00751358" w:rsidTr="006A1BEF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1BEF" w:rsidRDefault="006A1BEF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Instytut</w:t>
            </w:r>
            <w:r w:rsidR="004C2C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1392" w:rsidRPr="0015139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6A1BEF" w:rsidRPr="00A11FD4" w:rsidRDefault="006A1BEF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50D3" w:rsidRPr="00751358" w:rsidTr="006A2245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50D3" w:rsidRDefault="006A1BEF" w:rsidP="00D5654D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A1BEF">
              <w:rPr>
                <w:rFonts w:asciiTheme="minorHAnsi" w:hAnsiTheme="minorHAnsi" w:cstheme="minorHAnsi"/>
                <w:sz w:val="24"/>
                <w:szCs w:val="24"/>
              </w:rPr>
              <w:t>Katedra</w:t>
            </w:r>
            <w:r w:rsidR="004C2C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1392" w:rsidRPr="0015139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6A1BE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8950D3" w:rsidRPr="00A11FD4" w:rsidRDefault="00DF2BBC" w:rsidP="00A11FD4">
            <w:pPr>
              <w:pStyle w:val="Akapitzlist"/>
              <w:ind w:left="7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1784" w:rsidRPr="00411784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245" w:rsidRPr="00411784" w:rsidRDefault="006A2245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1784">
              <w:rPr>
                <w:rFonts w:asciiTheme="minorHAnsi" w:hAnsiTheme="minorHAnsi" w:cstheme="minorHAnsi"/>
                <w:sz w:val="24"/>
                <w:szCs w:val="24"/>
              </w:rPr>
              <w:t xml:space="preserve">EPC </w:t>
            </w:r>
            <w:r w:rsidRPr="0041178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2,</w:t>
            </w:r>
            <w:r w:rsidRPr="00411784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41178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6A2245" w:rsidRPr="00411784" w:rsidRDefault="006A2245" w:rsidP="00A11FD4">
            <w:pPr>
              <w:pStyle w:val="Akapitzlist"/>
              <w:ind w:left="7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11FD4" w:rsidRDefault="00A11FD4" w:rsidP="00A11FD4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7532E6" w:rsidRDefault="007532E6" w:rsidP="00A11FD4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A1574D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74D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:rsidR="000E4CE6" w:rsidRPr="00CD0ED5" w:rsidRDefault="000E4CE6" w:rsidP="00CD0ED5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745"/>
      </w:tblGrid>
      <w:tr w:rsidR="000E4CE6" w:rsidRPr="00751358" w:rsidTr="000E4CE6">
        <w:trPr>
          <w:cantSplit/>
          <w:trHeight w:val="2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E4CE6" w:rsidRPr="00A11FD4" w:rsidRDefault="000E4CE6" w:rsidP="000E4C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 xml:space="preserve">Tytuł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projektu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E4CE6" w:rsidRPr="00A11FD4" w:rsidRDefault="00842F78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umowy</w:t>
            </w:r>
            <w:r w:rsidR="000E4CE6"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FDB" w:rsidRPr="00751358" w:rsidTr="000E4CE6">
        <w:trPr>
          <w:cantSplit/>
          <w:trHeight w:val="2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F1FDB" w:rsidRDefault="008F1FDB" w:rsidP="00534B0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Opiekun naukowy / promotor:</w:t>
            </w:r>
          </w:p>
        </w:tc>
        <w:tc>
          <w:tcPr>
            <w:tcW w:w="4745" w:type="dxa"/>
            <w:vAlign w:val="center"/>
          </w:tcPr>
          <w:p w:rsidR="008F1FDB" w:rsidRPr="00A11FD4" w:rsidRDefault="008F1FDB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4CE6" w:rsidRDefault="000E4C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7532E6" w:rsidRDefault="007532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20EF6" w:rsidRDefault="00842F78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WYKAZ PRAC ZŁOŻONYCH DO DRUKU, PRZYJĘTYCH DO DRUKU LUB OPUBLIKOWANYCH W WYNIKU REALIZACJI PROJEKTU</w:t>
      </w:r>
    </w:p>
    <w:p w:rsidR="00020EF6" w:rsidRPr="00CD0ED5" w:rsidRDefault="00020EF6" w:rsidP="00CD0ED5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27"/>
      </w:tblGrid>
      <w:tr w:rsidR="00381446" w:rsidRPr="00751358" w:rsidTr="009919BB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020EF6" w:rsidRDefault="00381446" w:rsidP="0038144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Publikacje w czasopismach</w:t>
            </w:r>
          </w:p>
          <w:p w:rsidR="00381446" w:rsidRPr="001E6275" w:rsidRDefault="00381446" w:rsidP="00381446">
            <w:pPr>
              <w:ind w:left="72"/>
              <w:jc w:val="both"/>
            </w:pPr>
            <w:r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>(autor, tytuł artykułu, czasopismo, numer czasopisma, zakres stron):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1E6275" w:rsidRDefault="00381446" w:rsidP="009919B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4C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4"/>
            </w: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1446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81446" w:rsidRDefault="00381446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56D9" w:rsidRDefault="00AA56D9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27"/>
      </w:tblGrid>
      <w:tr w:rsidR="00381446" w:rsidRPr="00751358" w:rsidTr="009919BB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1E6275" w:rsidRDefault="00381446" w:rsidP="00381446">
            <w:pPr>
              <w:ind w:left="72"/>
              <w:jc w:val="both"/>
            </w:pPr>
            <w:r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Rozdziały w monografiach </w:t>
            </w:r>
            <w:r w:rsidRPr="00C7760E">
              <w:rPr>
                <w:rFonts w:asciiTheme="minorHAnsi" w:hAnsiTheme="minorHAnsi" w:cstheme="minorHAnsi"/>
                <w:bCs/>
                <w:sz w:val="22"/>
                <w:szCs w:val="22"/>
              </w:rPr>
              <w:t>(autor, tytuł monografii, tytuł rozdziału, wydawca, miejsce wydania, rok wydania, zakres stron)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1E6275" w:rsidRDefault="00381446" w:rsidP="003814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4C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8144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1446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81446" w:rsidRDefault="00381446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627"/>
      </w:tblGrid>
      <w:tr w:rsidR="00381446" w:rsidRPr="00751358" w:rsidTr="009919BB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Default="00381446" w:rsidP="0038144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Monografia</w:t>
            </w:r>
          </w:p>
          <w:p w:rsidR="00381446" w:rsidRPr="001E6275" w:rsidRDefault="00381446" w:rsidP="00381446">
            <w:pPr>
              <w:ind w:left="72"/>
              <w:jc w:val="both"/>
            </w:pPr>
            <w:r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>(autor, tytuł monografii, wydawca, miejsce wydania, rok wydania, liczba stron)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1E6275" w:rsidRDefault="00381446" w:rsidP="003814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6275"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  <w:r w:rsidR="004C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8144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1446" w:rsidRPr="00A11FD4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446" w:rsidRPr="00751358" w:rsidTr="009919B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81446" w:rsidRDefault="00381446" w:rsidP="009919B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381446" w:rsidRPr="00A11FD4" w:rsidRDefault="00381446" w:rsidP="009919B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32E6" w:rsidRDefault="007532E6" w:rsidP="007532E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532E6" w:rsidRDefault="007532E6" w:rsidP="007532E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580E" w:rsidRPr="00A1574D" w:rsidRDefault="00842F78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O ZREALIZOWANYCH ZADANIACH</w:t>
      </w:r>
    </w:p>
    <w:p w:rsidR="000E4CE6" w:rsidRPr="00CD0ED5" w:rsidRDefault="000E4CE6" w:rsidP="00CD0ED5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7532E6" w:rsidRPr="00751358" w:rsidTr="007532E6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32E6" w:rsidRPr="00A11FD4" w:rsidRDefault="007532E6" w:rsidP="007532E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 naukowy projektu (maks. 100 słów):</w:t>
            </w:r>
          </w:p>
        </w:tc>
      </w:tr>
      <w:tr w:rsidR="007532E6" w:rsidRPr="00751358" w:rsidTr="007532E6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7532E6" w:rsidRPr="00A11FD4" w:rsidRDefault="007532E6" w:rsidP="007532E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32E6" w:rsidRDefault="007532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A08B3" w:rsidRPr="00751358" w:rsidTr="00D607FB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08B3" w:rsidRPr="00A11FD4" w:rsidRDefault="00842F78" w:rsidP="00842F78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 uzyskanych wyników</w:t>
            </w:r>
            <w:r w:rsidR="00120022">
              <w:rPr>
                <w:rFonts w:asciiTheme="minorHAnsi" w:hAnsiTheme="minorHAnsi" w:cstheme="minorHAnsi"/>
                <w:sz w:val="24"/>
                <w:szCs w:val="24"/>
              </w:rPr>
              <w:t xml:space="preserve"> (maks. 200 słów)</w:t>
            </w:r>
            <w:r w:rsidR="008A08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A08B3" w:rsidRPr="00751358" w:rsidTr="00D607FB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1796F" w:rsidRPr="00A11FD4" w:rsidRDefault="0031796F" w:rsidP="008A08B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8B3" w:rsidRDefault="008A08B3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A08B3" w:rsidRPr="00751358" w:rsidTr="00D607FB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08B3" w:rsidRPr="00A11FD4" w:rsidRDefault="00842F78" w:rsidP="00120022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Wpływ na dyscyplinę</w:t>
            </w:r>
            <w:r w:rsidR="00120022">
              <w:rPr>
                <w:rFonts w:asciiTheme="minorHAnsi" w:hAnsiTheme="minorHAnsi" w:cstheme="minorHAnsi"/>
                <w:sz w:val="24"/>
                <w:szCs w:val="24"/>
              </w:rPr>
              <w:t xml:space="preserve"> (maks. 150 słów)</w:t>
            </w:r>
            <w:r w:rsidR="006B23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A08B3" w:rsidRPr="00751358" w:rsidTr="00D607FB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A08B3" w:rsidRPr="00A11FD4" w:rsidRDefault="008A08B3" w:rsidP="002B7FC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8B3" w:rsidRDefault="008A08B3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3B724A" w:rsidRPr="00751358" w:rsidTr="003B724A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724A" w:rsidRPr="00A11FD4" w:rsidRDefault="003B724A" w:rsidP="00120022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Upowszechnianie wyników badań</w:t>
            </w:r>
            <w:r w:rsidR="00120022">
              <w:rPr>
                <w:rFonts w:asciiTheme="minorHAnsi" w:hAnsiTheme="minorHAnsi" w:cstheme="minorHAnsi"/>
                <w:sz w:val="24"/>
                <w:szCs w:val="24"/>
              </w:rPr>
              <w:t xml:space="preserve"> (maks. 200 słów)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B724A" w:rsidRPr="00751358" w:rsidTr="003B724A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B724A" w:rsidRPr="00A11FD4" w:rsidRDefault="003B724A" w:rsidP="003B724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724A" w:rsidRDefault="003B724A" w:rsidP="00A157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D0ED5" w:rsidRDefault="00CD0ED5" w:rsidP="00A1574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3A13" w:rsidRDefault="00013A13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PODPISY</w:t>
      </w:r>
    </w:p>
    <w:p w:rsidR="00013A13" w:rsidRDefault="00013A13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532E6" w:rsidRDefault="007532E6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9E3ED7" w:rsidTr="00AE502E">
        <w:tc>
          <w:tcPr>
            <w:tcW w:w="4283" w:type="dxa"/>
          </w:tcPr>
          <w:p w:rsidR="009E3ED7" w:rsidRDefault="00AE502E" w:rsidP="00013A1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9E3ED7" w:rsidRP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>Podpis kierownika projektu</w:t>
            </w:r>
          </w:p>
        </w:tc>
      </w:tr>
    </w:tbl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7532E6" w:rsidRPr="00D651B9" w:rsidRDefault="007532E6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13A13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E3ED7">
        <w:rPr>
          <w:rFonts w:asciiTheme="minorHAnsi" w:hAnsiTheme="minorHAnsi" w:cstheme="minorHAnsi"/>
          <w:sz w:val="24"/>
          <w:szCs w:val="24"/>
        </w:rPr>
        <w:t xml:space="preserve">Akceptacja </w:t>
      </w:r>
      <w:r w:rsidR="00A23784">
        <w:rPr>
          <w:rFonts w:asciiTheme="minorHAnsi" w:hAnsiTheme="minorHAnsi" w:cstheme="minorHAnsi"/>
          <w:sz w:val="24"/>
          <w:szCs w:val="24"/>
        </w:rPr>
        <w:t>raportu</w:t>
      </w:r>
      <w:r>
        <w:rPr>
          <w:rFonts w:asciiTheme="minorHAnsi" w:hAnsiTheme="minorHAnsi" w:cstheme="minorHAnsi"/>
          <w:sz w:val="24"/>
          <w:szCs w:val="24"/>
        </w:rPr>
        <w:t xml:space="preserve"> przez </w:t>
      </w:r>
      <w:r w:rsidRPr="009E3ED7">
        <w:rPr>
          <w:rFonts w:asciiTheme="minorHAnsi" w:hAnsiTheme="minorHAnsi" w:cstheme="minorHAnsi"/>
          <w:sz w:val="24"/>
          <w:szCs w:val="24"/>
        </w:rPr>
        <w:t>opiekuna naukowego / promotora</w:t>
      </w:r>
      <w:r w:rsidR="0086758E">
        <w:rPr>
          <w:rFonts w:asciiTheme="minorHAnsi" w:hAnsiTheme="minorHAnsi" w:cstheme="minorHAnsi"/>
          <w:sz w:val="24"/>
          <w:szCs w:val="24"/>
        </w:rPr>
        <w:t>:</w:t>
      </w:r>
    </w:p>
    <w:p w:rsidR="007532E6" w:rsidRPr="009E3ED7" w:rsidRDefault="007532E6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9E3ED7" w:rsidTr="00AE502E">
        <w:tc>
          <w:tcPr>
            <w:tcW w:w="4283" w:type="dxa"/>
          </w:tcPr>
          <w:p w:rsidR="009E3ED7" w:rsidRDefault="00AE502E" w:rsidP="009E3E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9E3ED7" w:rsidRP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 xml:space="preserve">Podpis </w:t>
            </w:r>
            <w:r>
              <w:rPr>
                <w:rFonts w:asciiTheme="minorHAnsi" w:hAnsiTheme="minorHAnsi" w:cstheme="minorHAnsi"/>
              </w:rPr>
              <w:t>opiekuna naukowego / promotora</w:t>
            </w:r>
          </w:p>
        </w:tc>
      </w:tr>
    </w:tbl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23784" w:rsidRDefault="00A23784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23784" w:rsidRDefault="00A23784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0ED5" w:rsidRDefault="00CD0ED5">
      <w:pPr>
        <w:rPr>
          <w:rFonts w:asciiTheme="minorHAnsi" w:hAnsiTheme="minorHAnsi" w:cstheme="minorHAnsi"/>
          <w:b/>
          <w:sz w:val="24"/>
          <w:szCs w:val="24"/>
        </w:rPr>
      </w:pPr>
    </w:p>
    <w:p w:rsidR="0020580E" w:rsidRPr="00A1574D" w:rsidRDefault="003B724A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OCENA</w:t>
      </w:r>
      <w:r w:rsidR="0020580E" w:rsidRPr="00A1574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PROJEKTU</w:t>
      </w:r>
      <w:r w:rsidR="00A405D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05DC">
        <w:rPr>
          <w:rFonts w:asciiTheme="minorHAnsi" w:hAnsiTheme="minorHAnsi" w:cstheme="minorHAnsi"/>
          <w:sz w:val="24"/>
          <w:szCs w:val="24"/>
        </w:rPr>
        <w:t xml:space="preserve">(wypełnia </w:t>
      </w:r>
      <w:r w:rsidR="00A1574D">
        <w:rPr>
          <w:rFonts w:asciiTheme="minorHAnsi" w:hAnsiTheme="minorHAnsi" w:cstheme="minorHAnsi"/>
          <w:sz w:val="24"/>
          <w:szCs w:val="24"/>
        </w:rPr>
        <w:t>Komisja)</w:t>
      </w:r>
    </w:p>
    <w:p w:rsidR="0020580E" w:rsidRDefault="0020580E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D0ED5" w:rsidRDefault="00CD0ED5" w:rsidP="00CD0ED5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Komisja 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>
        <w:rPr>
          <w:rFonts w:asciiTheme="minorHAnsi" w:hAnsiTheme="minorHAnsi" w:cstheme="minorHAnsi"/>
          <w:sz w:val="24"/>
          <w:szCs w:val="24"/>
        </w:rPr>
        <w:t>:</w:t>
      </w:r>
      <w:r w:rsidRPr="006508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0ED5" w:rsidRPr="00E9768B" w:rsidRDefault="00CD0ED5" w:rsidP="00CD0ED5">
      <w:pPr>
        <w:pStyle w:val="Akapitzlist"/>
        <w:numPr>
          <w:ilvl w:val="3"/>
          <w:numId w:val="20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E9768B">
        <w:rPr>
          <w:rFonts w:asciiTheme="minorHAnsi" w:hAnsiTheme="minorHAnsi" w:cstheme="minorHAnsi"/>
          <w:sz w:val="24"/>
          <w:szCs w:val="24"/>
        </w:rPr>
        <w:t>Uzna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E9768B">
        <w:rPr>
          <w:rFonts w:asciiTheme="minorHAnsi" w:hAnsiTheme="minorHAnsi" w:cstheme="minorHAnsi"/>
          <w:sz w:val="24"/>
          <w:szCs w:val="24"/>
        </w:rPr>
        <w:t xml:space="preserve"> umowę za wykonaną.</w:t>
      </w:r>
    </w:p>
    <w:p w:rsidR="00CD0ED5" w:rsidRDefault="00CD0ED5" w:rsidP="00CD0ED5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Uznaje umowę za wykonaną pod następującym warunkiem:</w:t>
      </w:r>
    </w:p>
    <w:p w:rsidR="00CD0ED5" w:rsidRDefault="00CD0ED5" w:rsidP="00CD0ED5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CD0ED5" w:rsidRDefault="00CD0ED5" w:rsidP="00CD0ED5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CD0ED5" w:rsidRDefault="00CD0ED5" w:rsidP="00CD0ED5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Uznaje umowę za niewykonaną</w:t>
      </w:r>
    </w:p>
    <w:p w:rsidR="00CD0ED5" w:rsidRDefault="00CD0ED5" w:rsidP="00CD0ED5">
      <w:pPr>
        <w:ind w:left="1069" w:firstLine="3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Uzasadnienie:</w:t>
      </w:r>
    </w:p>
    <w:p w:rsidR="00CD0ED5" w:rsidRDefault="00CD0ED5" w:rsidP="00CD0ED5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CD0ED5" w:rsidRDefault="00CD0ED5" w:rsidP="00CD0ED5">
      <w:pPr>
        <w:pStyle w:val="Akapitzlist"/>
        <w:ind w:left="14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:rsidR="003B724A" w:rsidRDefault="003B724A" w:rsidP="001448AD">
      <w:pPr>
        <w:rPr>
          <w:rFonts w:ascii="Calibri" w:hAnsi="Calibri" w:cs="Arial"/>
        </w:rPr>
      </w:pPr>
    </w:p>
    <w:p w:rsidR="003B724A" w:rsidRDefault="003B724A" w:rsidP="001448AD">
      <w:pPr>
        <w:rPr>
          <w:rFonts w:ascii="Calibri" w:hAnsi="Calibri" w:cs="Arial"/>
        </w:rPr>
      </w:pPr>
    </w:p>
    <w:p w:rsidR="003B724A" w:rsidRDefault="003B724A" w:rsidP="001448AD">
      <w:pPr>
        <w:rPr>
          <w:rFonts w:ascii="Calibri" w:hAnsi="Calibri" w:cs="Arial"/>
        </w:rPr>
      </w:pPr>
    </w:p>
    <w:p w:rsidR="00AE502E" w:rsidRDefault="00AE502E" w:rsidP="001448AD">
      <w:pPr>
        <w:rPr>
          <w:rFonts w:ascii="Calibri" w:hAnsi="Calibri" w:cs="Arial"/>
        </w:rPr>
      </w:pPr>
    </w:p>
    <w:p w:rsidR="00AE502E" w:rsidRDefault="00AE502E" w:rsidP="001448AD">
      <w:pPr>
        <w:rPr>
          <w:rFonts w:ascii="Calibri" w:hAnsi="Calibri" w:cs="Aria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AE502E" w:rsidTr="00AE502E">
        <w:tc>
          <w:tcPr>
            <w:tcW w:w="4283" w:type="dxa"/>
          </w:tcPr>
          <w:p w:rsidR="00AE502E" w:rsidRDefault="00AE502E" w:rsidP="00AE50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AE502E" w:rsidRDefault="00AE502E" w:rsidP="00AE5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AE502E" w:rsidRDefault="00AE502E" w:rsidP="00AE5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>Podpis</w:t>
            </w:r>
            <w:r>
              <w:rPr>
                <w:rFonts w:asciiTheme="minorHAnsi" w:hAnsiTheme="minorHAnsi" w:cstheme="minorHAnsi"/>
              </w:rPr>
              <w:t xml:space="preserve"> Przewodniczącego </w:t>
            </w:r>
            <w:r w:rsidR="00FB442B">
              <w:rPr>
                <w:rFonts w:asciiTheme="minorHAnsi" w:hAnsiTheme="minorHAnsi" w:cstheme="minorHAnsi"/>
              </w:rPr>
              <w:t>Komisji</w:t>
            </w:r>
          </w:p>
          <w:p w:rsidR="00AE502E" w:rsidRPr="009E3ED7" w:rsidRDefault="00AE502E" w:rsidP="00AE5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502E" w:rsidRPr="00751358" w:rsidRDefault="00AE502E" w:rsidP="001448AD">
      <w:pPr>
        <w:rPr>
          <w:rFonts w:ascii="Calibri" w:hAnsi="Calibri" w:cs="Arial"/>
        </w:rPr>
      </w:pPr>
    </w:p>
    <w:sectPr w:rsidR="00AE502E" w:rsidRPr="00751358" w:rsidSect="006F0B5B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12" w:rsidRDefault="00E50212">
      <w:r>
        <w:separator/>
      </w:r>
    </w:p>
  </w:endnote>
  <w:endnote w:type="continuationSeparator" w:id="0">
    <w:p w:rsidR="00E50212" w:rsidRDefault="00E5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2395"/>
      <w:docPartObj>
        <w:docPartGallery w:val="Page Numbers (Bottom of Page)"/>
        <w:docPartUnique/>
      </w:docPartObj>
    </w:sdtPr>
    <w:sdtEndPr/>
    <w:sdtContent>
      <w:p w:rsidR="007532E6" w:rsidRDefault="00CB0C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2E6" w:rsidRDefault="00753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12" w:rsidRDefault="00E50212">
      <w:r>
        <w:separator/>
      </w:r>
    </w:p>
  </w:footnote>
  <w:footnote w:type="continuationSeparator" w:id="0">
    <w:p w:rsidR="00E50212" w:rsidRDefault="00E50212">
      <w:r>
        <w:continuationSeparator/>
      </w:r>
    </w:p>
  </w:footnote>
  <w:footnote w:id="1">
    <w:p w:rsidR="007532E6" w:rsidRPr="00D5654D" w:rsidRDefault="007532E6">
      <w:pPr>
        <w:pStyle w:val="Tekstprzypisudolnego"/>
        <w:rPr>
          <w:rFonts w:asciiTheme="minorHAnsi" w:hAnsiTheme="minorHAnsi" w:cstheme="minorHAnsi"/>
        </w:rPr>
      </w:pPr>
      <w:r w:rsidRPr="00D5654D">
        <w:rPr>
          <w:rStyle w:val="Odwoanieprzypisudolnego"/>
          <w:rFonts w:asciiTheme="minorHAnsi" w:hAnsiTheme="minorHAnsi" w:cstheme="minorHAnsi"/>
        </w:rPr>
        <w:footnoteRef/>
      </w:r>
      <w:r w:rsidRPr="00D5654D">
        <w:rPr>
          <w:rFonts w:asciiTheme="minorHAnsi" w:hAnsiTheme="minorHAnsi" w:cstheme="minorHAnsi"/>
        </w:rPr>
        <w:t xml:space="preserve"> Dotyczy uczestników szkół doktorskich</w:t>
      </w:r>
      <w:r w:rsidR="00590CD2">
        <w:rPr>
          <w:rFonts w:asciiTheme="minorHAnsi" w:hAnsiTheme="minorHAnsi" w:cstheme="minorHAnsi"/>
        </w:rPr>
        <w:t xml:space="preserve"> oraz uczestników studiów doktoranckich</w:t>
      </w:r>
    </w:p>
  </w:footnote>
  <w:footnote w:id="2">
    <w:p w:rsidR="00151392" w:rsidRPr="00151392" w:rsidRDefault="00151392">
      <w:pPr>
        <w:pStyle w:val="Tekstprzypisudolnego"/>
        <w:rPr>
          <w:rFonts w:asciiTheme="minorHAnsi" w:hAnsiTheme="minorHAnsi" w:cstheme="minorHAnsi"/>
        </w:rPr>
      </w:pPr>
      <w:r w:rsidRPr="00151392">
        <w:rPr>
          <w:rStyle w:val="Odwoanieprzypisudolnego"/>
          <w:rFonts w:asciiTheme="minorHAnsi" w:hAnsiTheme="minorHAnsi" w:cstheme="minorHAnsi"/>
        </w:rPr>
        <w:footnoteRef/>
      </w:r>
      <w:r w:rsidRPr="00151392">
        <w:rPr>
          <w:rFonts w:asciiTheme="minorHAnsi" w:hAnsiTheme="minorHAnsi" w:cstheme="minorHAnsi"/>
        </w:rPr>
        <w:t xml:space="preserve"> Dotyczy pracowników Uczelni</w:t>
      </w:r>
    </w:p>
  </w:footnote>
  <w:footnote w:id="3">
    <w:p w:rsidR="006A2245" w:rsidRPr="004B5C65" w:rsidRDefault="006A2245" w:rsidP="006A2245">
      <w:pPr>
        <w:pStyle w:val="Tekstprzypisudolnego"/>
        <w:jc w:val="both"/>
        <w:rPr>
          <w:rFonts w:ascii="Arial" w:hAnsi="Arial" w:cs="Arial"/>
        </w:rPr>
      </w:pPr>
      <w:r w:rsidRPr="004B5C65">
        <w:rPr>
          <w:rStyle w:val="Odwoanieprzypisudolnego"/>
          <w:rFonts w:ascii="Arial" w:hAnsi="Arial" w:cs="Arial"/>
        </w:rPr>
        <w:footnoteRef/>
      </w:r>
      <w:r w:rsidR="00590CD2">
        <w:rPr>
          <w:rFonts w:ascii="Arial" w:hAnsi="Arial" w:cs="Arial"/>
        </w:rPr>
        <w:t> </w:t>
      </w:r>
      <w:r w:rsidRPr="00D27213">
        <w:rPr>
          <w:rFonts w:asciiTheme="minorHAnsi" w:hAnsiTheme="minorHAnsi" w:cs="Arial"/>
        </w:rPr>
        <w:t>EPC - Ekwiwalent pełnego czasu pracy, tzw. osobolata - czas pracy przeznaczony na realizację projektu w stosunku do pełnego wymiaru czasu pracy.</w:t>
      </w:r>
    </w:p>
  </w:footnote>
  <w:footnote w:id="4">
    <w:p w:rsidR="00381446" w:rsidRDefault="00381446" w:rsidP="00381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Z</w:t>
      </w:r>
      <w:r w:rsidRPr="00381446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</w:rPr>
        <w:t>łożona do recenzji / przyjęta do druku / opublikowana</w:t>
      </w:r>
    </w:p>
  </w:footnote>
  <w:footnote w:id="5">
    <w:p w:rsidR="00CD0ED5" w:rsidRDefault="00CD0ED5" w:rsidP="00CD0ED5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D27213">
        <w:rPr>
          <w:rFonts w:asciiTheme="minorHAnsi" w:hAnsiTheme="minorHAnsi"/>
        </w:rPr>
        <w:t xml:space="preserve">niepotrzebne </w:t>
      </w:r>
      <w:r>
        <w:rPr>
          <w:rFonts w:asciiTheme="minorHAnsi" w:hAnsiTheme="minorHAnsi"/>
        </w:rPr>
        <w:t>zapisy (</w:t>
      </w:r>
      <w:r w:rsidRPr="00D27213">
        <w:rPr>
          <w:rFonts w:asciiTheme="minorHAnsi" w:hAnsiTheme="minorHAnsi"/>
        </w:rPr>
        <w:t>opcje</w:t>
      </w:r>
      <w:r>
        <w:rPr>
          <w:rFonts w:asciiTheme="minorHAnsi" w:hAnsiTheme="minorHAnsi"/>
        </w:rPr>
        <w:t>)</w:t>
      </w:r>
      <w:r w:rsidRPr="00D27213">
        <w:rPr>
          <w:rFonts w:asciiTheme="minorHAnsi" w:hAnsiTheme="minorHAnsi"/>
        </w:rPr>
        <w:t xml:space="preserve">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26"/>
    <w:multiLevelType w:val="hybridMultilevel"/>
    <w:tmpl w:val="A4DE7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DD01D6"/>
    <w:multiLevelType w:val="hybridMultilevel"/>
    <w:tmpl w:val="49E895AC"/>
    <w:lvl w:ilvl="0" w:tplc="8B12A4D6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0C16CC8"/>
    <w:multiLevelType w:val="hybridMultilevel"/>
    <w:tmpl w:val="B42A4B16"/>
    <w:lvl w:ilvl="0" w:tplc="19D4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50DB3"/>
    <w:multiLevelType w:val="hybridMultilevel"/>
    <w:tmpl w:val="9F38CD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10B3DAE"/>
    <w:multiLevelType w:val="hybridMultilevel"/>
    <w:tmpl w:val="C1928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F323A"/>
    <w:multiLevelType w:val="hybridMultilevel"/>
    <w:tmpl w:val="4FA26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5E8B"/>
    <w:multiLevelType w:val="hybridMultilevel"/>
    <w:tmpl w:val="787CBF74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C0DE2"/>
    <w:multiLevelType w:val="hybridMultilevel"/>
    <w:tmpl w:val="202CB9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A18FC"/>
    <w:multiLevelType w:val="hybridMultilevel"/>
    <w:tmpl w:val="C268BB28"/>
    <w:lvl w:ilvl="0" w:tplc="42D65DC4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50E47E6B"/>
    <w:multiLevelType w:val="hybridMultilevel"/>
    <w:tmpl w:val="22FC79D8"/>
    <w:lvl w:ilvl="0" w:tplc="DC9E3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pacing w:val="0"/>
        <w:kern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DF3"/>
    <w:multiLevelType w:val="hybridMultilevel"/>
    <w:tmpl w:val="64C4177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0C312A"/>
    <w:multiLevelType w:val="hybridMultilevel"/>
    <w:tmpl w:val="C84492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F917D8"/>
    <w:multiLevelType w:val="hybridMultilevel"/>
    <w:tmpl w:val="BA083B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6537"/>
    <w:multiLevelType w:val="multilevel"/>
    <w:tmpl w:val="8A7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E554F"/>
    <w:multiLevelType w:val="hybridMultilevel"/>
    <w:tmpl w:val="69543B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F223AAB"/>
    <w:multiLevelType w:val="hybridMultilevel"/>
    <w:tmpl w:val="8A729C38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7E5D1397"/>
    <w:multiLevelType w:val="hybridMultilevel"/>
    <w:tmpl w:val="E48A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0"/>
  </w:num>
  <w:num w:numId="5">
    <w:abstractNumId w:val="19"/>
  </w:num>
  <w:num w:numId="6">
    <w:abstractNumId w:val="10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5"/>
    <w:rsid w:val="00013A13"/>
    <w:rsid w:val="000173C9"/>
    <w:rsid w:val="00020EF6"/>
    <w:rsid w:val="00030755"/>
    <w:rsid w:val="000E4CE6"/>
    <w:rsid w:val="00120022"/>
    <w:rsid w:val="0014335D"/>
    <w:rsid w:val="001448AD"/>
    <w:rsid w:val="00151392"/>
    <w:rsid w:val="001717AF"/>
    <w:rsid w:val="001C6040"/>
    <w:rsid w:val="001E7317"/>
    <w:rsid w:val="001E7CD7"/>
    <w:rsid w:val="001F1AAB"/>
    <w:rsid w:val="0020580E"/>
    <w:rsid w:val="002115FC"/>
    <w:rsid w:val="00212E29"/>
    <w:rsid w:val="00213BAF"/>
    <w:rsid w:val="00217D80"/>
    <w:rsid w:val="00242791"/>
    <w:rsid w:val="002437AC"/>
    <w:rsid w:val="00285B01"/>
    <w:rsid w:val="0029120F"/>
    <w:rsid w:val="002A0F6D"/>
    <w:rsid w:val="002B4D9E"/>
    <w:rsid w:val="002B7FCB"/>
    <w:rsid w:val="002F058F"/>
    <w:rsid w:val="00304A45"/>
    <w:rsid w:val="0031796F"/>
    <w:rsid w:val="00350DB4"/>
    <w:rsid w:val="00381446"/>
    <w:rsid w:val="00384984"/>
    <w:rsid w:val="00387F40"/>
    <w:rsid w:val="0039156D"/>
    <w:rsid w:val="003B724A"/>
    <w:rsid w:val="003C01DF"/>
    <w:rsid w:val="003C0736"/>
    <w:rsid w:val="003D2E2B"/>
    <w:rsid w:val="00402BCA"/>
    <w:rsid w:val="00411784"/>
    <w:rsid w:val="00412A12"/>
    <w:rsid w:val="004A3AD6"/>
    <w:rsid w:val="004B296F"/>
    <w:rsid w:val="004B4A58"/>
    <w:rsid w:val="004B625B"/>
    <w:rsid w:val="004C2CA3"/>
    <w:rsid w:val="004D7EED"/>
    <w:rsid w:val="00534B01"/>
    <w:rsid w:val="0053731B"/>
    <w:rsid w:val="005434D9"/>
    <w:rsid w:val="00545C7D"/>
    <w:rsid w:val="005716ED"/>
    <w:rsid w:val="00573205"/>
    <w:rsid w:val="00590CD2"/>
    <w:rsid w:val="00595322"/>
    <w:rsid w:val="005E7B41"/>
    <w:rsid w:val="005F4CB2"/>
    <w:rsid w:val="005F72D7"/>
    <w:rsid w:val="00617B81"/>
    <w:rsid w:val="0062115B"/>
    <w:rsid w:val="00625511"/>
    <w:rsid w:val="00627785"/>
    <w:rsid w:val="00650130"/>
    <w:rsid w:val="0065081C"/>
    <w:rsid w:val="006627E1"/>
    <w:rsid w:val="00666A80"/>
    <w:rsid w:val="00694F0F"/>
    <w:rsid w:val="006A1BEF"/>
    <w:rsid w:val="006A2245"/>
    <w:rsid w:val="006B2358"/>
    <w:rsid w:val="006B7230"/>
    <w:rsid w:val="006E3E56"/>
    <w:rsid w:val="006F0B5B"/>
    <w:rsid w:val="007107D7"/>
    <w:rsid w:val="00720822"/>
    <w:rsid w:val="007209E9"/>
    <w:rsid w:val="007254D0"/>
    <w:rsid w:val="00751358"/>
    <w:rsid w:val="007532E6"/>
    <w:rsid w:val="007855CF"/>
    <w:rsid w:val="007858B5"/>
    <w:rsid w:val="00794A96"/>
    <w:rsid w:val="0079638D"/>
    <w:rsid w:val="007A1EE8"/>
    <w:rsid w:val="007B7A2F"/>
    <w:rsid w:val="007C1118"/>
    <w:rsid w:val="007C326C"/>
    <w:rsid w:val="00816874"/>
    <w:rsid w:val="008172B0"/>
    <w:rsid w:val="00842F78"/>
    <w:rsid w:val="00860F8F"/>
    <w:rsid w:val="0086758E"/>
    <w:rsid w:val="00867825"/>
    <w:rsid w:val="008A08B3"/>
    <w:rsid w:val="008A4498"/>
    <w:rsid w:val="008A591B"/>
    <w:rsid w:val="008C4F10"/>
    <w:rsid w:val="008C7515"/>
    <w:rsid w:val="008D4A1C"/>
    <w:rsid w:val="008E0FD4"/>
    <w:rsid w:val="008E56EA"/>
    <w:rsid w:val="008F1FDB"/>
    <w:rsid w:val="00901C5D"/>
    <w:rsid w:val="00902B1A"/>
    <w:rsid w:val="00915BB8"/>
    <w:rsid w:val="00926035"/>
    <w:rsid w:val="009332E9"/>
    <w:rsid w:val="009543E1"/>
    <w:rsid w:val="00962EA4"/>
    <w:rsid w:val="00967DB7"/>
    <w:rsid w:val="00993577"/>
    <w:rsid w:val="009D1A3D"/>
    <w:rsid w:val="009D547F"/>
    <w:rsid w:val="009E3ED7"/>
    <w:rsid w:val="009E5690"/>
    <w:rsid w:val="009F684B"/>
    <w:rsid w:val="00A100A3"/>
    <w:rsid w:val="00A11FD4"/>
    <w:rsid w:val="00A1574D"/>
    <w:rsid w:val="00A23784"/>
    <w:rsid w:val="00A34D87"/>
    <w:rsid w:val="00A37A92"/>
    <w:rsid w:val="00A405DC"/>
    <w:rsid w:val="00A60CC6"/>
    <w:rsid w:val="00A8463C"/>
    <w:rsid w:val="00AA56D9"/>
    <w:rsid w:val="00AC04B5"/>
    <w:rsid w:val="00AD3B21"/>
    <w:rsid w:val="00AE0611"/>
    <w:rsid w:val="00AE4E39"/>
    <w:rsid w:val="00AE502E"/>
    <w:rsid w:val="00B072E5"/>
    <w:rsid w:val="00B71D71"/>
    <w:rsid w:val="00B736BC"/>
    <w:rsid w:val="00B77C1D"/>
    <w:rsid w:val="00B934D9"/>
    <w:rsid w:val="00BA5FD9"/>
    <w:rsid w:val="00BE3B48"/>
    <w:rsid w:val="00BF2C88"/>
    <w:rsid w:val="00C1484F"/>
    <w:rsid w:val="00C4023A"/>
    <w:rsid w:val="00C42C06"/>
    <w:rsid w:val="00C53535"/>
    <w:rsid w:val="00C54295"/>
    <w:rsid w:val="00C5649C"/>
    <w:rsid w:val="00C7760E"/>
    <w:rsid w:val="00C91E5A"/>
    <w:rsid w:val="00C94932"/>
    <w:rsid w:val="00CB0C7A"/>
    <w:rsid w:val="00CB3874"/>
    <w:rsid w:val="00CB4150"/>
    <w:rsid w:val="00CC253B"/>
    <w:rsid w:val="00CC3057"/>
    <w:rsid w:val="00CC334A"/>
    <w:rsid w:val="00CD0ED5"/>
    <w:rsid w:val="00CD74EA"/>
    <w:rsid w:val="00D00E64"/>
    <w:rsid w:val="00D212F8"/>
    <w:rsid w:val="00D440AB"/>
    <w:rsid w:val="00D46CC5"/>
    <w:rsid w:val="00D5654D"/>
    <w:rsid w:val="00D607FB"/>
    <w:rsid w:val="00D651B9"/>
    <w:rsid w:val="00D73595"/>
    <w:rsid w:val="00D73EB4"/>
    <w:rsid w:val="00DB3600"/>
    <w:rsid w:val="00DE52E5"/>
    <w:rsid w:val="00DF2BBC"/>
    <w:rsid w:val="00DF5AF7"/>
    <w:rsid w:val="00DF6FC4"/>
    <w:rsid w:val="00E50212"/>
    <w:rsid w:val="00E604DB"/>
    <w:rsid w:val="00E61D36"/>
    <w:rsid w:val="00E95D90"/>
    <w:rsid w:val="00E9768B"/>
    <w:rsid w:val="00EF2B1C"/>
    <w:rsid w:val="00F03C8E"/>
    <w:rsid w:val="00F2678D"/>
    <w:rsid w:val="00F34C53"/>
    <w:rsid w:val="00F503B6"/>
    <w:rsid w:val="00F52505"/>
    <w:rsid w:val="00F53DE6"/>
    <w:rsid w:val="00F81B28"/>
    <w:rsid w:val="00F900F5"/>
    <w:rsid w:val="00FB442B"/>
    <w:rsid w:val="00FD6B28"/>
    <w:rsid w:val="00FE32CD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620B2-1F50-40AF-AE9F-669F31C2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84F"/>
  </w:style>
  <w:style w:type="paragraph" w:styleId="Nagwek1">
    <w:name w:val="heading 1"/>
    <w:basedOn w:val="Normalny"/>
    <w:next w:val="Normalny"/>
    <w:qFormat/>
    <w:rsid w:val="00C1484F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1484F"/>
    <w:pPr>
      <w:keepNext/>
      <w:spacing w:line="360" w:lineRule="auto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7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F1AAB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484F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1484F"/>
  </w:style>
  <w:style w:type="character" w:styleId="Odwoanieprzypisudolnego">
    <w:name w:val="footnote reference"/>
    <w:basedOn w:val="Domylnaczcionkaakapitu"/>
    <w:semiHidden/>
    <w:rsid w:val="00C1484F"/>
    <w:rPr>
      <w:vertAlign w:val="superscript"/>
    </w:rPr>
  </w:style>
  <w:style w:type="paragraph" w:customStyle="1" w:styleId="Trepola">
    <w:name w:val="Treść pola"/>
    <w:basedOn w:val="Normalny"/>
    <w:rsid w:val="0053731B"/>
    <w:pPr>
      <w:spacing w:before="60" w:after="60"/>
    </w:pPr>
    <w:rPr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1F1AAB"/>
    <w:rPr>
      <w:rFonts w:ascii="Calibri" w:hAnsi="Calibri"/>
      <w:b/>
      <w:b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1F1AA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F1AAB"/>
    <w:pPr>
      <w:tabs>
        <w:tab w:val="center" w:pos="4536"/>
        <w:tab w:val="right" w:pos="9072"/>
      </w:tabs>
      <w:jc w:val="both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1F1AAB"/>
    <w:rPr>
      <w:rFonts w:ascii="Calibri" w:eastAsia="Calibri" w:hAnsi="Calibri"/>
    </w:rPr>
  </w:style>
  <w:style w:type="paragraph" w:styleId="Mapadokumentu">
    <w:name w:val="Document Map"/>
    <w:basedOn w:val="Normalny"/>
    <w:link w:val="MapadokumentuZnak"/>
    <w:rsid w:val="001F1AA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F1A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AAB"/>
    <w:pPr>
      <w:ind w:left="708"/>
    </w:pPr>
  </w:style>
  <w:style w:type="table" w:styleId="Tabela-Elegancki">
    <w:name w:val="Table Elegant"/>
    <w:basedOn w:val="Standardowy"/>
    <w:rsid w:val="00B934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5FD9"/>
  </w:style>
  <w:style w:type="table" w:styleId="Tabela-Siatka">
    <w:name w:val="Table Grid"/>
    <w:basedOn w:val="Standardowy"/>
    <w:rsid w:val="00AE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7C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2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5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54D"/>
  </w:style>
  <w:style w:type="character" w:styleId="Odwoanieprzypisukocowego">
    <w:name w:val="endnote reference"/>
    <w:basedOn w:val="Domylnaczcionkaakapitu"/>
    <w:uiPriority w:val="99"/>
    <w:semiHidden/>
    <w:unhideWhenUsed/>
    <w:rsid w:val="00D565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814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306E-2EB3-49AB-B693-BF09731B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Akademia Ekonomiczna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Teresa Powroźnik</dc:creator>
  <cp:lastModifiedBy>Joanna Adamczyk</cp:lastModifiedBy>
  <cp:revision>2</cp:revision>
  <cp:lastPrinted>2019-11-29T07:45:00Z</cp:lastPrinted>
  <dcterms:created xsi:type="dcterms:W3CDTF">2019-11-29T07:45:00Z</dcterms:created>
  <dcterms:modified xsi:type="dcterms:W3CDTF">2019-11-29T07:45:00Z</dcterms:modified>
</cp:coreProperties>
</file>